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Parte I: Información sobre el procedimiento de contratación y el </w:t>
      </w:r>
      <w:proofErr w:type="gramStart"/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poder adjudicador o la entidad adjudicadora</w:t>
      </w:r>
      <w:proofErr w:type="gramEnd"/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no hay convocatoria de licitación en el Diario Oficial de la Unión Europea, o si no hay obligación de publicar en ese medio,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3DE8C3A" w14:textId="77777777" w:rsidR="00870DBE" w:rsidRPr="00163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788A85B7" w:rsidR="00870DBE" w:rsidRPr="00163DB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 </w:t>
      </w:r>
      <w:r w:rsidR="00163DBE" w:rsidRPr="00163DBE">
        <w:rPr>
          <w:rFonts w:ascii="Arial" w:eastAsia="Arial" w:hAnsi="Arial" w:cs="Arial"/>
          <w:color w:val="000000"/>
          <w:sz w:val="22"/>
          <w:szCs w:val="22"/>
        </w:rPr>
        <w:t>La Cámara Oficial de Comercio, Industria, Servicios y Navegación de Sevilla</w:t>
      </w:r>
    </w:p>
    <w:p w14:paraId="7538A301" w14:textId="77777777" w:rsidR="00163DBE" w:rsidRPr="00163DB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77777777" w:rsidR="00870DBE" w:rsidRPr="00163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163DBE">
        <w:rPr>
          <w:rFonts w:ascii="Open Sans" w:eastAsia="Open Sans" w:hAnsi="Open Sans" w:cs="Open Sans"/>
          <w:color w:val="000000"/>
          <w:sz w:val="22"/>
          <w:szCs w:val="22"/>
        </w:rPr>
        <w:t>España</w:t>
      </w:r>
    </w:p>
    <w:p w14:paraId="5C555C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C1A3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0EA2E8C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64791AE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595D4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01128FD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5E696D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FF2335" w14:textId="77777777" w:rsidR="00870DBE" w:rsidRPr="00163DBE" w:rsidRDefault="00870DBE" w:rsidP="00163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4D15C73" w14:textId="77777777" w:rsidR="00D808A8" w:rsidRPr="006263E1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F20181" w14:textId="1A6F3C94" w:rsidR="00D808A8" w:rsidRPr="006263E1" w:rsidRDefault="000A1FD6" w:rsidP="006263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263E1">
        <w:rPr>
          <w:rFonts w:ascii="Arial" w:eastAsia="Arial" w:hAnsi="Arial" w:cs="Arial"/>
          <w:b/>
          <w:color w:val="000000"/>
          <w:sz w:val="22"/>
          <w:szCs w:val="22"/>
        </w:rPr>
        <w:t>Título:</w:t>
      </w:r>
      <w:r w:rsidRPr="006263E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263E1" w:rsidRPr="006263E1">
        <w:rPr>
          <w:rFonts w:ascii="Arial" w:hAnsi="Arial" w:cs="Arial"/>
          <w:b/>
          <w:sz w:val="22"/>
          <w:szCs w:val="22"/>
        </w:rPr>
        <w:t>CONTRATACIÓN DE ACCIONES FORMATIVAS ONLINE PARA CUBRIR LAS NECESIDADES DE LOS Y LAS PARTICIPANTES EN EL PROGRAMA 45+, COFINANCIADO POR EL FSE, MEDIANTE PROCEDIMIENTO ABIERTO</w:t>
      </w:r>
      <w:r w:rsidR="006263E1" w:rsidRPr="006263E1">
        <w:rPr>
          <w:rFonts w:ascii="Arial" w:hAnsi="Arial" w:cs="Arial"/>
          <w:b/>
          <w:sz w:val="22"/>
          <w:szCs w:val="22"/>
        </w:rPr>
        <w:t xml:space="preserve"> (Expediente 19/2021).</w:t>
      </w:r>
    </w:p>
    <w:p w14:paraId="4D7EC6B8" w14:textId="77777777" w:rsidR="00870DBE" w:rsidRPr="006263E1" w:rsidRDefault="00870DBE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FA041F" w14:textId="6AA4BF29" w:rsidR="006263E1" w:rsidRPr="006263E1" w:rsidRDefault="000A1FD6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1fob9te" w:colFirst="0" w:colLast="0"/>
      <w:bookmarkEnd w:id="0"/>
      <w:r w:rsidRPr="006263E1">
        <w:rPr>
          <w:rFonts w:ascii="Arial" w:eastAsia="Arial" w:hAnsi="Arial" w:cs="Arial"/>
          <w:b/>
          <w:color w:val="000000"/>
          <w:sz w:val="22"/>
          <w:szCs w:val="22"/>
        </w:rPr>
        <w:t xml:space="preserve">Breve descripción: </w:t>
      </w:r>
      <w:r w:rsidR="006263E1" w:rsidRPr="006263E1">
        <w:rPr>
          <w:rFonts w:ascii="Arial" w:hAnsi="Arial" w:cs="Arial"/>
          <w:color w:val="000000"/>
          <w:sz w:val="22"/>
          <w:szCs w:val="22"/>
        </w:rPr>
        <w:t xml:space="preserve">El objeto del contrato es la prestación del servicio de plataforma de </w:t>
      </w:r>
      <w:proofErr w:type="spellStart"/>
      <w:r w:rsidR="006263E1" w:rsidRPr="006263E1">
        <w:rPr>
          <w:rFonts w:ascii="Arial" w:hAnsi="Arial" w:cs="Arial"/>
          <w:color w:val="000000"/>
          <w:sz w:val="22"/>
          <w:szCs w:val="22"/>
        </w:rPr>
        <w:t>teleformación</w:t>
      </w:r>
      <w:proofErr w:type="spellEnd"/>
      <w:r w:rsidR="006263E1" w:rsidRPr="006263E1">
        <w:rPr>
          <w:rFonts w:ascii="Arial" w:hAnsi="Arial" w:cs="Arial"/>
          <w:color w:val="000000"/>
          <w:sz w:val="22"/>
          <w:szCs w:val="22"/>
        </w:rPr>
        <w:t xml:space="preserve"> y acciones formativas online </w:t>
      </w:r>
      <w:r w:rsidR="006263E1" w:rsidRPr="006263E1">
        <w:rPr>
          <w:rFonts w:ascii="Arial" w:hAnsi="Arial" w:cs="Arial"/>
          <w:bCs/>
          <w:sz w:val="22"/>
          <w:szCs w:val="22"/>
        </w:rPr>
        <w:t>para cubrir las necesidades de las y los participantes en el Programa 45+, cofinanciado por el FSE</w:t>
      </w:r>
      <w:r w:rsidR="006263E1">
        <w:rPr>
          <w:rFonts w:ascii="Arial" w:hAnsi="Arial" w:cs="Arial"/>
          <w:bCs/>
          <w:sz w:val="22"/>
          <w:szCs w:val="22"/>
        </w:rPr>
        <w:t>.</w:t>
      </w:r>
    </w:p>
    <w:p w14:paraId="2ABD7849" w14:textId="77777777" w:rsidR="00D808A8" w:rsidRPr="006263E1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9B9FB5D" w14:textId="3554DA0E" w:rsidR="00870DBE" w:rsidRPr="006263E1" w:rsidRDefault="000A1FD6" w:rsidP="00626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Myanmar Text" w:hAnsi="Arial" w:cs="Arial"/>
          <w:color w:val="000000"/>
          <w:sz w:val="22"/>
          <w:szCs w:val="22"/>
        </w:rPr>
      </w:pPr>
      <w:r w:rsidRPr="006263E1">
        <w:rPr>
          <w:rFonts w:ascii="Arial" w:eastAsia="Myanmar Text" w:hAnsi="Arial" w:cs="Arial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6263E1">
        <w:rPr>
          <w:rFonts w:ascii="Arial" w:eastAsia="Myanmar Text" w:hAnsi="Arial" w:cs="Arial"/>
          <w:b/>
          <w:color w:val="000000"/>
          <w:sz w:val="22"/>
          <w:szCs w:val="22"/>
        </w:rPr>
        <w:t>poder adjudicador o la entidad adjudicadora</w:t>
      </w:r>
      <w:proofErr w:type="gramEnd"/>
      <w:r w:rsidRPr="006263E1">
        <w:rPr>
          <w:rFonts w:ascii="Arial" w:eastAsia="Myanmar Text" w:hAnsi="Arial" w:cs="Arial"/>
          <w:b/>
          <w:color w:val="000000"/>
          <w:sz w:val="22"/>
          <w:szCs w:val="22"/>
        </w:rPr>
        <w:t xml:space="preserve"> (en su caso): </w:t>
      </w:r>
      <w:r w:rsidR="007B4989" w:rsidRPr="006263E1">
        <w:rPr>
          <w:rFonts w:ascii="Arial" w:eastAsia="Myanmar Text" w:hAnsi="Arial" w:cs="Arial"/>
          <w:color w:val="000000"/>
          <w:sz w:val="22"/>
          <w:szCs w:val="22"/>
        </w:rPr>
        <w:t>1</w:t>
      </w:r>
      <w:r w:rsidR="006263E1" w:rsidRPr="006263E1">
        <w:rPr>
          <w:rFonts w:ascii="Arial" w:eastAsia="Myanmar Text" w:hAnsi="Arial" w:cs="Arial"/>
          <w:color w:val="000000"/>
          <w:sz w:val="22"/>
          <w:szCs w:val="22"/>
        </w:rPr>
        <w:t>9</w:t>
      </w:r>
      <w:r w:rsidRPr="006263E1">
        <w:rPr>
          <w:rFonts w:ascii="Arial" w:eastAsia="Myanmar Text" w:hAnsi="Arial" w:cs="Arial"/>
          <w:color w:val="000000"/>
          <w:sz w:val="22"/>
          <w:szCs w:val="22"/>
        </w:rPr>
        <w:t>/202</w:t>
      </w:r>
      <w:r w:rsidR="00163DBE" w:rsidRPr="006263E1">
        <w:rPr>
          <w:rFonts w:ascii="Arial" w:eastAsia="Myanmar Text" w:hAnsi="Arial" w:cs="Arial"/>
          <w:color w:val="000000"/>
          <w:sz w:val="22"/>
          <w:szCs w:val="22"/>
        </w:rPr>
        <w:t>1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En su caso, indíquense el nombre y la dirección de la persona o personas habilitadas para representar al operador económico a efectos del presente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u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(Esta sección se cumplimentará únicamente 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c) no ha podido presentar sin demora los documentos justificativos exigidos por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lastRenderedPageBreak/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b) A partir del 18 de octubre de 2018 a más tardar (dependiendo de la aplicación a nivel nacional del artículo 59, apartado 5, párrafo segundo, de la Directiva 2014/24/UE), el 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92E7" w14:textId="77777777" w:rsidR="00097881" w:rsidRDefault="00097881">
      <w:r>
        <w:separator/>
      </w:r>
    </w:p>
  </w:endnote>
  <w:endnote w:type="continuationSeparator" w:id="0">
    <w:p w14:paraId="6EBBAFBF" w14:textId="77777777" w:rsidR="00097881" w:rsidRDefault="0009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163DBE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163DBE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2EC5" w14:textId="77777777" w:rsidR="00097881" w:rsidRDefault="00097881">
      <w:r>
        <w:separator/>
      </w:r>
    </w:p>
  </w:footnote>
  <w:footnote w:type="continuationSeparator" w:id="0">
    <w:p w14:paraId="0C9214DF" w14:textId="77777777" w:rsidR="00097881" w:rsidRDefault="0009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87E4" w14:textId="77777777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EFF5F74" wp14:editId="05FDDC48">
          <wp:simplePos x="0" y="0"/>
          <wp:positionH relativeFrom="column">
            <wp:posOffset>-247648</wp:posOffset>
          </wp:positionH>
          <wp:positionV relativeFrom="paragraph">
            <wp:posOffset>-851741</wp:posOffset>
          </wp:positionV>
          <wp:extent cx="6156910" cy="580073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6910" cy="580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97881"/>
    <w:rsid w:val="000A1FD6"/>
    <w:rsid w:val="00163DBE"/>
    <w:rsid w:val="002158A4"/>
    <w:rsid w:val="006263E1"/>
    <w:rsid w:val="007B4989"/>
    <w:rsid w:val="00870DBE"/>
    <w:rsid w:val="00D808A8"/>
    <w:rsid w:val="00EC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3393</Words>
  <Characters>18667</Characters>
  <Application>Microsoft Office Word</Application>
  <DocSecurity>0</DocSecurity>
  <Lines>155</Lines>
  <Paragraphs>44</Paragraphs>
  <ScaleCrop>false</ScaleCrop>
  <Company/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2021-06-01T06:25:00Z</dcterms:created>
  <dcterms:modified xsi:type="dcterms:W3CDTF">2021-06-01T06:25:00Z</dcterms:modified>
</cp:coreProperties>
</file>